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E5" w:rsidRDefault="004F2480">
      <w:pPr>
        <w:rPr>
          <w:rFonts w:ascii="Times New Roman" w:hAnsi="Times New Roman" w:cs="Times New Roman"/>
          <w:sz w:val="32"/>
          <w:szCs w:val="32"/>
        </w:rPr>
      </w:pPr>
      <w:r w:rsidRPr="004F2480">
        <w:rPr>
          <w:rFonts w:ascii="Times New Roman" w:hAnsi="Times New Roman" w:cs="Times New Roman"/>
          <w:sz w:val="32"/>
          <w:szCs w:val="32"/>
        </w:rPr>
        <w:t xml:space="preserve">Szerződéseink: </w:t>
      </w:r>
    </w:p>
    <w:p w:rsidR="004F2480" w:rsidRDefault="004F2480">
      <w:r>
        <w:fldChar w:fldCharType="begin"/>
      </w:r>
      <w:r>
        <w:instrText xml:space="preserve"> LINK Excel.Sheet.12 "C:\\Users\\SzásznéMajnárIldikó\\Közösségiszolgálat táblázat\\Szerződés2.xlsx" "Munka1!S1O1:S265O2" \a \f 4 \h </w:instrText>
      </w:r>
      <w:r>
        <w:fldChar w:fldCharType="separate"/>
      </w: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0"/>
        <w:gridCol w:w="2820"/>
      </w:tblGrid>
      <w:tr w:rsidR="004F2480" w:rsidRPr="004F2480" w:rsidTr="004F2480">
        <w:trPr>
          <w:trHeight w:val="35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 xml:space="preserve">Intézmény neve 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Település</w:t>
            </w:r>
          </w:p>
        </w:tc>
      </w:tr>
      <w:tr w:rsidR="004F2480" w:rsidRPr="004F2480" w:rsidTr="004F2480">
        <w:trPr>
          <w:trHeight w:val="310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Abádszalóki Remény Gondozási Központ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Abádszalók</w:t>
            </w:r>
          </w:p>
        </w:tc>
      </w:tr>
      <w:tr w:rsidR="004F2480" w:rsidRPr="004F2480" w:rsidTr="004F2480">
        <w:trPr>
          <w:trHeight w:val="310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Ember Mária Városi Könyvtár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Abádszalók</w:t>
            </w:r>
          </w:p>
        </w:tc>
      </w:tr>
      <w:tr w:rsidR="004F2480" w:rsidRPr="004F2480" w:rsidTr="004F2480">
        <w:trPr>
          <w:trHeight w:val="320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Hat Színvirág Óvoda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Abádszalók</w:t>
            </w:r>
          </w:p>
        </w:tc>
      </w:tr>
      <w:tr w:rsidR="004F2480" w:rsidRPr="004F2480" w:rsidTr="004F2480">
        <w:trPr>
          <w:trHeight w:val="320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Abádszalók Református </w:t>
            </w: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Szoc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 Szolgáltató Központ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Abádszalók</w:t>
            </w:r>
          </w:p>
        </w:tc>
      </w:tr>
      <w:tr w:rsidR="004F2480" w:rsidRPr="004F2480" w:rsidTr="004F2480">
        <w:trPr>
          <w:trHeight w:val="310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Kovács Mihály Általános Iskola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Abádszalók</w:t>
            </w:r>
          </w:p>
        </w:tc>
      </w:tr>
      <w:tr w:rsidR="004F2480" w:rsidRPr="004F2480" w:rsidTr="004F2480">
        <w:trPr>
          <w:trHeight w:val="310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Abasári Intézményfenntartó társulás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Abasár</w:t>
            </w:r>
          </w:p>
        </w:tc>
      </w:tr>
      <w:tr w:rsidR="004F2480" w:rsidRPr="004F2480" w:rsidTr="004F2480">
        <w:trPr>
          <w:trHeight w:val="310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Abasári Polgárőrség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Abasár</w:t>
            </w:r>
          </w:p>
        </w:tc>
      </w:tr>
      <w:tr w:rsidR="004F2480" w:rsidRPr="004F2480" w:rsidTr="004F2480">
        <w:trPr>
          <w:trHeight w:val="310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Abasári Római Katolikus Plébánia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Abasár</w:t>
            </w:r>
          </w:p>
        </w:tc>
      </w:tr>
      <w:tr w:rsidR="004F2480" w:rsidRPr="004F2480" w:rsidTr="004F2480">
        <w:trPr>
          <w:trHeight w:val="310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Adácsi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Óvoda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Adács</w:t>
            </w:r>
          </w:p>
        </w:tc>
      </w:tr>
      <w:tr w:rsidR="004F2480" w:rsidRPr="004F2480" w:rsidTr="004F2480">
        <w:trPr>
          <w:trHeight w:val="310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Tarnavölgye Ált. Isk.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Aldebrő</w:t>
            </w:r>
          </w:p>
        </w:tc>
      </w:tr>
      <w:tr w:rsidR="004F2480" w:rsidRPr="004F2480" w:rsidTr="004F2480">
        <w:trPr>
          <w:trHeight w:val="310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Andornaktálya Községi Önkormányzat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Andornaktálya</w:t>
            </w:r>
          </w:p>
        </w:tc>
      </w:tr>
      <w:tr w:rsidR="004F2480" w:rsidRPr="004F2480" w:rsidTr="004F2480">
        <w:trPr>
          <w:trHeight w:val="310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Andornaktályai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Mesevár Óvoda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Andornaktálya</w:t>
            </w:r>
          </w:p>
        </w:tc>
      </w:tr>
      <w:tr w:rsidR="004F2480" w:rsidRPr="004F2480" w:rsidTr="004F2480">
        <w:trPr>
          <w:trHeight w:val="310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Apáczai Csere János Katolikus Általános Iskola,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Apc</w:t>
            </w:r>
          </w:p>
        </w:tc>
      </w:tr>
      <w:tr w:rsidR="004F2480" w:rsidRPr="004F2480" w:rsidTr="004F2480">
        <w:trPr>
          <w:trHeight w:val="310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Római Katolikus Plébánia,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Apc</w:t>
            </w:r>
          </w:p>
        </w:tc>
      </w:tr>
      <w:tr w:rsidR="004F2480" w:rsidRPr="004F2480" w:rsidTr="004F2480">
        <w:trPr>
          <w:trHeight w:val="310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Ároktő Peca Sport Horgász Egyesület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Ároktő</w:t>
            </w:r>
          </w:p>
        </w:tc>
      </w:tr>
      <w:tr w:rsidR="004F2480" w:rsidRPr="004F2480" w:rsidTr="004F2480">
        <w:trPr>
          <w:trHeight w:val="310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Eötvös József Ált. Isk.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Átány</w:t>
            </w:r>
          </w:p>
        </w:tc>
      </w:tr>
      <w:tr w:rsidR="004F2480" w:rsidRPr="004F2480" w:rsidTr="004F2480">
        <w:trPr>
          <w:trHeight w:val="310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Árnyaskert Óvoda,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Atkár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Mikszáth Kálmán Művelődési Központ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Balassagyarmat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Balaton Község Önkormányzata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Balaton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Bélapátfalvai Gyermekjóléti és </w:t>
            </w: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Szoc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 Int.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Bélapátfalva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Bélapátfalvai </w:t>
            </w: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Idősek</w:t>
            </w:r>
            <w:proofErr w:type="gram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,Fogyatékosok</w:t>
            </w:r>
            <w:proofErr w:type="spellEnd"/>
            <w:proofErr w:type="gram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otthona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Bélapátfalva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Bélapátfalvai Százszorszép Óvoda, Bölcsőde és Konyha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Bélapátfalva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Besenyőtelki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Lovas Hagyományőrző Egyesület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Besenyőtelek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Polgárőr Egyesület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Bogács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Bogácsi Turisztikai és Szolgáltató Nonprofit Kft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Bogács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Borsodnádasd Város Önkormányzata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Borsodnádasd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Baptista Integrációs Központ, Bp.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Ételt az életért Közhasznú Alapítvány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Magyar </w:t>
            </w: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Paralimpiai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B.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Magyar Sakkszövetség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Eucharisztikus Kongresszus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Bujáki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Cseperedő Óvoda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Buják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Bükkábrány község Önkormányzata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Bükkábrány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Bükkszék Termálstrand KFT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Bükkszék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Bükkszenterzsébet Községi Önkormányzat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Bükkszenterzsébet 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Bükkszenterzsébeti Százszorszép Óvoda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Bükkszenterzsébet  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Bükkzsérc Község Önkormányzata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Bükkzsérc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Polgárőr Egyesület Cserépfalu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Cserépfalu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Alapítvány a Diákközpontú Oktatásért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Deszk 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Domoszlói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Közös Önkormányzati Hivatal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Domoszló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Dormánd Község Önkormányzata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Dormánd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Dormánd Önkormányzat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Dormánd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Állatokat Védjük Együtt Alapítvány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Benedek Elek Óvoda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Bushido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Kempo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Akadémia SC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Búvár és Vízisport Klub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Bükki Nemzeti Park Igazgatóság Eger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Családsegítő Int. Eger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Dobó István Vármúzeum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Eger </w:t>
            </w: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Heroes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Amerikai Futball Egyesület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 Labdarúgó Sport Kft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Eger Városi Úszóklub és </w:t>
            </w: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Gyógyúszótanoda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Eger-Eszterházy Szabadidő és Sportegyesület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Egri Farkas Ferenc Zeneiskola Alapf. </w:t>
            </w: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Műv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 Isk.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Egri Hunyadi Mátyás Általános Iskola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Egri Kék Oroszlán Kosársuli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Egri Kulturális és Művészeti Központ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Egri </w:t>
            </w: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Mlinkó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István EGYMI és Kollégium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Egri Norma Alapítvány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Egri Ritmikus Sportgimnasztika Tömegsport E.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Egri Spartacus SE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Egri Spartacus Tájékozódási Futó Sportegyesület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Egri Squash Se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Egri SZ. </w:t>
            </w:r>
            <w:proofErr w:type="gram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  Kossuth</w:t>
            </w:r>
            <w:proofErr w:type="gram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Zsuzsanna Szakgimnáziuma, Szakközépiskolája, Kollégiuma és Könyvtára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Egri </w:t>
            </w: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Szalaparti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Egységes Gyógypedagógiai Módszertani Int.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Egri Szociális Szolgáltató Intézmény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Érseki Vagyonkezelő Központ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Eszterházy Károly Egyetem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Forrás Fogyatékkal Élő Fiatalok Alapítványa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Főegyházmegyei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Karitász Központ Eger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Gyermekjóléti és Bölcsődei Igazgatóság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Heves Megyei Honismereti Egyesület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Heves Megyei Katasztrófavédelmi Igazgatóság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Heves Megyei Kereskedelmi és Iparkamara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Heves Megyei Rendőr-főkapitányság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KEVIKO Prevenció Védőnői Szolgáltató Kft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Kisdobos Környezetvédő és Kult. Egyesület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Magyar Államkincstár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Markhot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Ferenc Kórház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Ney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Ferenc Óvoda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Segítő Szűz Mária Leányai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Szent Imre Katolikus Ált. Isk. és Jó Pásztor Óvoda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Szivárvány Óvoda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Talentum 2000 Alapítvány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Vidám Mancsok Állatvédő Egyesület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Egertérsége Fejlesztési Egyesület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Gárdonyi Géza Színház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Kertbarát Kör Egyesület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Egri Tankerületi Központ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Egri </w:t>
            </w: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Senior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Úszó-Klub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Forrás Szabadidős DSE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Városgondozás Eger KFT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Egerlövő Község Önkormányzata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Egerlövő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Egerszalók Sportegyesület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Egerszalók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Egerszalóki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Szivárvány Óvoda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Egerszalók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Faluház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Egerszalók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Egerszólát Községi Önkormányzat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Egerszólát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Erdőkövesdi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Óvoda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Erdőkövesd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Gondozási Központ és Konyha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Erdőtelek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Erki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Óvoda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Erk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Felsőtárkányi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Óvoda és Bölcsőde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Felsőtárkány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Füzesabony-Szihalom Szociális, Család és Gyermekjóléti K.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Füzesabony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Heves Megyei Aranyhíd Egyesített Szociális Otthona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Füzesabony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Laskó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-Rima menti </w:t>
            </w: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Szoc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ell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. és </w:t>
            </w: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Gyerekj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 Int.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Füzesabony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Füzesabonyi Könyvtár és Közösségi Ház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Füzesabony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Kongató Egyesület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Gárdony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Látótér Alapítvány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Gárdony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Ferences Rendi Autista Segítő Központ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Gyöngyös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Gyöngyös-Felsővárosi RK. Plébánia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hu-HU"/>
              </w:rPr>
              <w:t>Gyöngyös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Magyar Természettudományi múzeum Mátra múzeuma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Gyöngyös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GYÁMK József Attila Művelődési Ház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Gyöngyöshalász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Gyöngyöshalászi Gyöngyhalászok Kulturális és Hagyományőrző Egyesület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Gyöngyöshalász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hu-HU"/>
              </w:rPr>
              <w:t>Gyöngyösoroszi Általános Művelődési Központ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hu-HU"/>
              </w:rPr>
              <w:t>Gyöngyösoroszi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hu-HU"/>
              </w:rPr>
              <w:t>Gyöngyösoroszi Közösségi Önkormányzat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hu-HU"/>
              </w:rPr>
              <w:t>Gyöngyösoroszi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Gyöngyöstarjáni  Napköziotthonos</w:t>
            </w:r>
            <w:proofErr w:type="gram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Óvoda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Gyöngyöstarján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Gyöngyöstarján Község Önkormányzata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Gyöngyöstarján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Halmajugra Községi Önkormányzat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Halmajugra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Halmajugrai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Sportegyesület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Halmajugra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Szépvölgyi Napköziotthonos Óvoda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Halmajugra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Albert Schweitzer Kórház -Rendelőintézet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Hatvan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Héhalom Község Önkormányzata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Héhalom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Heréd Községi Önkormányzat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Heréd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Gömöri Lovas és Népi Hagyományőrző Egyesület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Hét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Csillagbojtár Kult. és Okt. Nonprofit Kft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Heves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Dr. Szegő Imre Idősek és Mozgásfogyatékosak Otthona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Heves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Hevesi József Általános Isk. és </w:t>
            </w:r>
            <w:proofErr w:type="gram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proofErr w:type="gram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 M. 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Heves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Hevesi Labdarúgó </w:t>
            </w: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SportClub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Heves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Istenmezeje, Önkormányzat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Istenmezeje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Ivád Községi Önkormányzat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Ivád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Jászapáti Polgárőr Egyesület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Jászapáti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Jászapáti Sport Klub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Jászapáti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Önálló Óvodai Intézmény Jászapáti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Jászapáti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Városi Könyvtár és Művelődési Központ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Jászapáti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Szent István Sport Ált. Isk. és Gimnázium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Jászberény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Jászkiséri Várisi Óvoda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Jászkisér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Gyermekvilág Óvoda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Jászszentandrás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Jászszentandrás Községi Önkormányzat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Jászszentandrás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Kunráth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Sándor Ált. </w:t>
            </w: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Isk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Jászszentandrás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Kál Polgárőr Egyesület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Kál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Százszorszép Napközi otthonos Óvoda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Kál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Tarnamente Sport és Szabadidő Egyesület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Kál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Tarna-menti Szociális Központ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Kál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Kápolna Község Önkormányzata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Kápolna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Kápolnai Tündérkert Óvoda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Kápolna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Karácsond Általános Művelődési Központ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Karácsond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Karácsond ÁMK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Karácsond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Karácsondi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Polgármesteri Hivatal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Karácsond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Karcagi Tankerületi Központ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Karcag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Berekerdő Óvoda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Kerecsend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Kisköre Városi Önkormányzat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Kisköre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Kiskörei Vásárhelyi Pál Általános Iskola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Kisköre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Kisnánai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Szent Imre Ált. Isk.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Kisnána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Illési Sándor B. Gimn.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Kisújszállás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4H </w:t>
            </w:r>
            <w:proofErr w:type="gram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természetbarát ,</w:t>
            </w:r>
            <w:proofErr w:type="gram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Sport és Szabadidő Klub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Kompolt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Kömlői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Óvoda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Kömlő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Tarna-mente- Tisza –tó ÖKO 2000 Alapítvány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Kömlő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Kunhegyesi Általános Iskola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Kunhegyes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Kunhegyesi Református Élt. Isk., Óvoda és Családi Bölcsőde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Kunhegyes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Kunhegyesi Városi Könyvtár és Közművelődési Intézmény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Kunhegyes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Kunhegyes Város Óvodai Intézmény, Bölcsőde és Konyha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Kunhegyes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Szociális Ellátó- és Gyermekjóléti Intézmény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Lőrinci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Maklári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I. István Általános Iskola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Maklár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Maklári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Református Egyházközség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Maklár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Markazi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Többcélú Közoktatási Intézmény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Markaz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Markazi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Várvölgye Általános Iskola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Markaz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Mátraballai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Csodaszarvas Óvoda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Mátraballa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Mátraderecskei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Községi Önkormányzat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Mátraderecske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Szlovák Nemzetiségi Önkormányzat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Mátraszentimre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Mátraterenye Község Önkormányzata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Mátraterenye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Mezőkeresztesi Könyvtár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Mezőkeresztes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Mezőkeresztesi Polgárőr Szervezet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Mezőkeresztes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Mezőkövesdi </w:t>
            </w:r>
            <w:proofErr w:type="gram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Fúvós  és</w:t>
            </w:r>
            <w:proofErr w:type="gram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Majorette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E. Alapítvány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Mezőkövesd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Mezőkövesdi Kistérségi Szociális Szolgáltató és Gyermekjóléti Központ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Mezőkövesd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Mozgássérültek Mezőkövesdi Egyesülete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Mezőkövesd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SKYDANCE Sportegyesület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Mezőkövesd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IKTSZ </w:t>
            </w: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Műv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 Ház és Könyvtár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Mezőnagymihály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Mezőnagymihály Község Önkormányzata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Mezőnagymihály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Fogyatékossággal és Életnehézséggel Szembenézők Egyesületének Közössége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Mezőnyárád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Mezőnyárádi Óvoda és Konyha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Mezőnyárád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Mezőnyárád község Önkormányzata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Mezőnyárád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Mezőszemere Község Önkormányzat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Mezőszemere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Mezőtárkányi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Általános Iskola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Mezőtárkány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Laskó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-Rima Menti Szociális Ellátó- és Gyerekjóléti Intézmény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Mezőtárkány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Magyar Máltai Szeretetszolgálat </w:t>
            </w: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Tiszanánai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csoportja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Miskolc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Nagyfügedi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Csicsergők Óvoda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Nagyfüged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Nagyréde Község Önkormányzata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Nagyréde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Nagytájai Szivárvány Óvoda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Nagytálya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Kincses Sziget Szépkorúak Otthona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Noszvaj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Noszvaji Cseperedő Óvoda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Noszvaj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Noszvaji </w:t>
            </w: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Figedy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gram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János  Általános</w:t>
            </w:r>
            <w:proofErr w:type="gram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Iskola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Noszvaj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Noszvaji Református Egyházközség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Noszvaj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Nyékládházi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Kossuth Lajos Általános Iskola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Nyékládháza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Ostorosi Szőlőfürt Óvoda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Ostoros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Bolyky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Tamás Általános Iskola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Ózd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Ózd és térsége Szociális, Egészségügyi és Gyermekjóléti I.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Ózd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Ózdi Béke Telepi Óvodák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Ózd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Ózdi Hivatásos Tűzoltó Parancsnokság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Ózd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Ózdi Művelődési Intézmények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Ózd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Ózdi Nyugdíjas Klub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Ózd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Ózdi Petőfi Sándor Általános Iskola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Ózd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Ózdi Városközponti Óvodák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Ózd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Szent Anna Szeretetotthon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Ózd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Újváros Téri Általános Iskola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Ózd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Vasvár úti Általános Iskola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Ózd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II. János Pál Katolikus Általános Iskola és Óvoda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Ózd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Ózdi Városi könyvtár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Ózd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Ózdi Művelődési és Kommunikációs Nonprofit Kft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Ózd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Bendegúz Óvoda, Gyermekjóléti és </w:t>
            </w: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Alapszolg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 Int.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Parád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Fáy András Általános Isk. és Alapf. </w:t>
            </w: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Műv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 Isk.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Parád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Parád, Önkormányzat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Parád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Parádfürdői Állami Kórház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Parád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Parádi Idősek Otthona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Parád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Parádi Polgárőr Egyesület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Parád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Margit Kórház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Pásztó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Pásztói Gondozási Központ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Pásztó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Pásztói Kézilabda Club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Pásztó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Pásztó Városi Óvoda és Bölcsőde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Pásztó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Pélyi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Óvoda és Konyha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Pély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Pélyi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Óvoda és Konyha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Pély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Szent Gellért Kat. Ált. Isk. és Óvoda </w:t>
            </w: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Pélyi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Petőfi S. Tagiskolája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Pély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Futball Club Egyesület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Pétervására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Pétervásárai Időskorúak Otthona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Pétervására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Pétervásárai Tamási Áron Általános Iskola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Pétervására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Szántó </w:t>
            </w: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Vezekényi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István Művelődés Háza és Könyvtár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Pétervására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Pétervásárai Ifjúsági Egyesület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Pétervására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Poroszló Község Önkormányzata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Poroszló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Tisza-tavi </w:t>
            </w: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Ökocentrum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NK. Kft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Poroszló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Tisza-tavi </w:t>
            </w: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Ökocentrum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Nk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Kft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Poroszló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Nagyközségi könyvtár Recsk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Recsk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Répáshuta Község Önkormányzata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Répáshuta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Magyar Nemzeti Levéltár Nógrád Megyei Levéltára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Salgótarján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Sárréti Tündér Lovas Egylet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Sárrét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Sirok Önkormányzat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Sirok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Szajlai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Mákvirág Óvoda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Szajla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Mentál-Mankó Alapítvány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Szarvaskő</w:t>
            </w:r>
            <w:proofErr w:type="gramEnd"/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Szarvaskő</w:t>
            </w:r>
            <w:proofErr w:type="gram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Község Önkormányzata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Szarvaskő</w:t>
            </w:r>
            <w:proofErr w:type="gramEnd"/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Szentistváni István Király Ált. Isk.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Szentistván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Halmozottan Sérültek Heves Megyei Szülőszövetsége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Szihalom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Szihalmi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Egységes óvoda-bölcsőde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Szihalom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Szihalom Mozgáskorl. és Barátainak Egyesülete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Szihalom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Szilvásváradi Jókai Mór Általános Iskola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Szilvásvárad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Szilvásváradi Manóvár Óvoda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Szilvásvárad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Gördögök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Kerékpáros és Szabadidő Sportegyesület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Szolnok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Jász-Nagykun-Szolnok Megyei Katasztrófavédelmi I.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Szolnok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Szomolya Község Önkormányzata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Szomolya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Tarnabod Községi Önkormányzat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Tarnabod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Muzsikáljunk Együtt Alapítvány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Tarnalelesz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Tarnamérai Napsugár Óvoda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Tarnaméra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Tarnaörs Község Önkormányzata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Tarnaörs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Tenki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Csicsergő Óvoda és konyha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Tenk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Szentistváni István Király Ált. Isk. Vásárhelyi Pál Tagiskolája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Tiszabábolna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Magyar Máltai Szeretetszolgálat Tiszaburai Ált. Isk.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Tiszabura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Tiszacsegei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Fekete István Általános Iskola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Tiszacsege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Tiszadadai Holló László Általános Iskola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Tiszadada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Derzsi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Szabadidős Egyesület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Tiszaderzs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Tiszafüredi Óvodák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Tiszafüred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Kuthy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Elek Egészségügyi Intézmény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Tiszafüred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Tiszaszőlősi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Cseperedő Óvoda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Tiszaszőlős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Abádszalóki Önk. Tomajmonostorai </w:t>
            </w:r>
            <w:proofErr w:type="spellStart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Kir</w:t>
            </w:r>
            <w:proofErr w:type="spellEnd"/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Tomajmonostor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Tomajmonostori Általános Iskola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Tomajmonostor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Verpeléti Gyöngyszem Óvoda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Verpelét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Visonta Községi Önkormányzat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Visonta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Visontai Szivárvány Óvoda és Konyha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Visonta</w:t>
            </w:r>
          </w:p>
        </w:tc>
      </w:tr>
      <w:tr w:rsidR="004F2480" w:rsidRPr="004F2480" w:rsidTr="004F2480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Zaránk Községi Önkormányzat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480" w:rsidRPr="004F2480" w:rsidRDefault="004F2480" w:rsidP="004F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F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Zaránk</w:t>
            </w:r>
          </w:p>
        </w:tc>
      </w:tr>
    </w:tbl>
    <w:p w:rsidR="004F2480" w:rsidRPr="004F2480" w:rsidRDefault="004F24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end"/>
      </w:r>
      <w:bookmarkStart w:id="0" w:name="_GoBack"/>
      <w:bookmarkEnd w:id="0"/>
    </w:p>
    <w:sectPr w:rsidR="004F2480" w:rsidRPr="004F2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80"/>
    <w:rsid w:val="000E771C"/>
    <w:rsid w:val="004F2480"/>
    <w:rsid w:val="00B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E296"/>
  <w15:chartTrackingRefBased/>
  <w15:docId w15:val="{F9E9FACA-19C5-4E20-95FE-88B5ADE9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1458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Szászné Majnár Ildikó</dc:creator>
  <cp:keywords/>
  <dc:description/>
  <cp:lastModifiedBy>Szászné Majnár Ildikó</cp:lastModifiedBy>
  <cp:revision>1</cp:revision>
  <dcterms:created xsi:type="dcterms:W3CDTF">2022-05-10T20:54:00Z</dcterms:created>
  <dcterms:modified xsi:type="dcterms:W3CDTF">2022-05-10T20:58:00Z</dcterms:modified>
</cp:coreProperties>
</file>